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08160" w14:textId="7B484D19" w:rsidR="00696233" w:rsidRPr="00872ED9" w:rsidRDefault="00872ED9" w:rsidP="00872ED9">
      <w:pPr>
        <w:jc w:val="center"/>
        <w:rPr>
          <w:rFonts w:ascii="Comic Sans MS" w:hAnsi="Comic Sans MS"/>
          <w:u w:val="single"/>
        </w:rPr>
      </w:pPr>
      <w:r w:rsidRPr="00872ED9">
        <w:rPr>
          <w:rFonts w:ascii="Comic Sans MS" w:hAnsi="Comic Sans MS"/>
          <w:u w:val="single"/>
        </w:rPr>
        <w:t>Multiplying</w:t>
      </w:r>
    </w:p>
    <w:p w14:paraId="2A9114AB" w14:textId="088F91BF" w:rsidR="00872ED9" w:rsidRP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Pr="00872ED9">
        <w:rPr>
          <w:rFonts w:ascii="Comic Sans MS" w:hAnsi="Comic Sans MS"/>
          <w:sz w:val="40"/>
          <w:szCs w:val="40"/>
        </w:rPr>
        <w:t>34 x 8</w:t>
      </w:r>
    </w:p>
    <w:p w14:paraId="03576741" w14:textId="117F6C08" w:rsidR="00872ED9" w:rsidRP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 w:rsidRPr="00872ED9">
        <w:rPr>
          <w:rFonts w:ascii="Comic Sans MS" w:hAnsi="Comic Sans MS"/>
          <w:sz w:val="40"/>
          <w:szCs w:val="40"/>
        </w:rPr>
        <w:t>45 x 9</w:t>
      </w:r>
    </w:p>
    <w:p w14:paraId="63AF144A" w14:textId="13042130" w:rsidR="00872ED9" w:rsidRP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 w:rsidRPr="00872ED9">
        <w:rPr>
          <w:rFonts w:ascii="Comic Sans MS" w:hAnsi="Comic Sans MS"/>
          <w:sz w:val="40"/>
          <w:szCs w:val="40"/>
        </w:rPr>
        <w:t>24 x 5</w:t>
      </w:r>
    </w:p>
    <w:p w14:paraId="7E2D4791" w14:textId="438686EC" w:rsidR="00872ED9" w:rsidRP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 w:rsidRPr="00872ED9">
        <w:rPr>
          <w:rFonts w:ascii="Comic Sans MS" w:hAnsi="Comic Sans MS"/>
          <w:sz w:val="40"/>
          <w:szCs w:val="40"/>
        </w:rPr>
        <w:t>47 x 32</w:t>
      </w:r>
    </w:p>
    <w:p w14:paraId="71C5DC70" w14:textId="22C16362" w:rsidR="00872ED9" w:rsidRP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 w:rsidRPr="00872ED9">
        <w:rPr>
          <w:rFonts w:ascii="Comic Sans MS" w:hAnsi="Comic Sans MS"/>
          <w:sz w:val="40"/>
          <w:szCs w:val="40"/>
        </w:rPr>
        <w:t>98 x 66</w:t>
      </w:r>
    </w:p>
    <w:p w14:paraId="71AB228C" w14:textId="1D7FF378" w:rsid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 w:rsidRPr="00872ED9">
        <w:rPr>
          <w:rFonts w:ascii="Comic Sans MS" w:hAnsi="Comic Sans MS"/>
          <w:sz w:val="40"/>
          <w:szCs w:val="40"/>
        </w:rPr>
        <w:t>31 x 85</w:t>
      </w:r>
    </w:p>
    <w:p w14:paraId="22B908CE" w14:textId="11E4B701" w:rsidR="00872ED9" w:rsidRPr="00872ED9" w:rsidRDefault="00872ED9" w:rsidP="00872ED9">
      <w:pPr>
        <w:spacing w:after="0" w:line="360" w:lineRule="auto"/>
        <w:ind w:left="357"/>
        <w:rPr>
          <w:rFonts w:ascii="Comic Sans MS" w:hAnsi="Comic Sans MS"/>
          <w:sz w:val="40"/>
          <w:szCs w:val="40"/>
          <w:u w:val="single"/>
        </w:rPr>
      </w:pPr>
      <w:r w:rsidRPr="00872ED9">
        <w:rPr>
          <w:rFonts w:ascii="Comic Sans MS" w:hAnsi="Comic Sans MS"/>
          <w:sz w:val="40"/>
          <w:szCs w:val="40"/>
          <w:u w:val="single"/>
        </w:rPr>
        <w:t>CHALLENGE</w:t>
      </w:r>
    </w:p>
    <w:p w14:paraId="3AE405D1" w14:textId="767C2D7B" w:rsid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315 x 23</w:t>
      </w:r>
    </w:p>
    <w:p w14:paraId="6786828F" w14:textId="32ED21AC" w:rsid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654 x 78</w:t>
      </w:r>
    </w:p>
    <w:p w14:paraId="464F7E34" w14:textId="0C0F2CD6" w:rsid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Balloons sell for £1.23 a bunch.  How much do 35 bunches cost?</w:t>
      </w:r>
    </w:p>
    <w:p w14:paraId="21C25313" w14:textId="7F556AB0" w:rsidR="00872ED9" w:rsidRPr="00872ED9" w:rsidRDefault="00872ED9" w:rsidP="00872ED9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Comic Sans MS" w:hAnsi="Comic Sans MS"/>
          <w:sz w:val="40"/>
          <w:szCs w:val="40"/>
        </w:rPr>
      </w:pPr>
      <w:r w:rsidRPr="00872ED9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0AEAE0CB" wp14:editId="746F6FB8">
            <wp:simplePos x="0" y="0"/>
            <wp:positionH relativeFrom="column">
              <wp:posOffset>1066800</wp:posOffset>
            </wp:positionH>
            <wp:positionV relativeFrom="paragraph">
              <wp:posOffset>-2540</wp:posOffset>
            </wp:positionV>
            <wp:extent cx="3177815" cy="2522439"/>
            <wp:effectExtent l="0" t="0" r="3810" b="0"/>
            <wp:wrapTight wrapText="bothSides">
              <wp:wrapPolygon edited="0">
                <wp:start x="0" y="0"/>
                <wp:lineTo x="0" y="21372"/>
                <wp:lineTo x="21496" y="21372"/>
                <wp:lineTo x="21496" y="0"/>
                <wp:lineTo x="0" y="0"/>
              </wp:wrapPolygon>
            </wp:wrapTight>
            <wp:docPr id="146507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0771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815" cy="2522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2ED9" w:rsidRPr="00872E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40A95"/>
    <w:multiLevelType w:val="hybridMultilevel"/>
    <w:tmpl w:val="5502AC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52D97"/>
    <w:multiLevelType w:val="hybridMultilevel"/>
    <w:tmpl w:val="36D641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834128">
    <w:abstractNumId w:val="1"/>
  </w:num>
  <w:num w:numId="2" w16cid:durableId="745881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ED9"/>
    <w:rsid w:val="000C3146"/>
    <w:rsid w:val="003B0E1A"/>
    <w:rsid w:val="00696233"/>
    <w:rsid w:val="00872ED9"/>
    <w:rsid w:val="008B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A42A1"/>
  <w15:chartTrackingRefBased/>
  <w15:docId w15:val="{F4A21C53-0C94-4FAA-AC42-8B58F00F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E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E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E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E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E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E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E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E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E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E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E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E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E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E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E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E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E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E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2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E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2E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2E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E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E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E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2E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E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Wheeler</dc:creator>
  <cp:keywords/>
  <dc:description/>
  <cp:lastModifiedBy>David Wheeler</cp:lastModifiedBy>
  <cp:revision>1</cp:revision>
  <dcterms:created xsi:type="dcterms:W3CDTF">2025-10-01T12:16:00Z</dcterms:created>
  <dcterms:modified xsi:type="dcterms:W3CDTF">2025-10-01T12:24:00Z</dcterms:modified>
</cp:coreProperties>
</file>